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7E04" w:rsidP="00537E04" w:rsidRDefault="00537E04" w14:paraId="600D75FE" w14:textId="141D95EF">
      <w:pPr>
        <w:jc w:val="center"/>
        <w:rPr>
          <w:rFonts w:ascii="Berlin Sans FB Demi" w:hAnsi="Berlin Sans FB Demi"/>
          <w:sz w:val="36"/>
          <w:szCs w:val="36"/>
        </w:rPr>
      </w:pPr>
      <w:r w:rsidRPr="00537E04"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CAA7EB4" wp14:editId="663B3C3A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3148330" cy="1717040"/>
            <wp:effectExtent l="0" t="0" r="0" b="0"/>
            <wp:wrapNone/>
            <wp:docPr id="2" name="Picture 2" descr="2,600+ Mindfulness Drawings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,600+ Mindfulness Drawings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E04" w:rsidP="00537E04" w:rsidRDefault="00A0706C" w14:paraId="22534346" w14:textId="12631772">
      <w:pPr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Mental Health </w:t>
      </w:r>
      <w:r w:rsidRPr="00537E04" w:rsidR="00537E04">
        <w:rPr>
          <w:rFonts w:ascii="Berlin Sans FB Demi" w:hAnsi="Berlin Sans FB Demi"/>
          <w:sz w:val="36"/>
          <w:szCs w:val="36"/>
        </w:rPr>
        <w:t>Toolkit</w:t>
      </w:r>
    </w:p>
    <w:p w:rsidR="00EB3A01" w:rsidP="00537E04" w:rsidRDefault="00537E04" w14:paraId="3906C3E0" w14:textId="70153142">
      <w:pPr>
        <w:jc w:val="center"/>
        <w:rPr>
          <w:rFonts w:ascii="Berlin Sans FB Demi" w:hAnsi="Berlin Sans FB Demi"/>
          <w:sz w:val="36"/>
          <w:szCs w:val="36"/>
        </w:rPr>
      </w:pPr>
      <w:r w:rsidRPr="00537E04">
        <w:rPr>
          <w:rFonts w:ascii="Berlin Sans FB Demi" w:hAnsi="Berlin Sans FB Demi"/>
          <w:sz w:val="36"/>
          <w:szCs w:val="36"/>
        </w:rPr>
        <w:t>5 Steps</w:t>
      </w:r>
    </w:p>
    <w:p w:rsidR="00537E04" w:rsidP="00537E04" w:rsidRDefault="00537E04" w14:paraId="6904F20A" w14:textId="02D7031B">
      <w:pPr>
        <w:jc w:val="center"/>
        <w:rPr>
          <w:rFonts w:ascii="Berlin Sans FB Demi" w:hAnsi="Berlin Sans FB Demi"/>
          <w:sz w:val="36"/>
          <w:szCs w:val="36"/>
        </w:rPr>
      </w:pPr>
    </w:p>
    <w:p w:rsidRPr="007303CA" w:rsidR="007303CA" w:rsidP="00537E04" w:rsidRDefault="007303CA" w14:paraId="1ECB58DE" w14:textId="15CD9018">
      <w:pPr>
        <w:jc w:val="center"/>
        <w:rPr>
          <w:rFonts w:ascii="Berlin Sans FB Demi" w:hAnsi="Berlin Sans FB Demi"/>
          <w:sz w:val="18"/>
          <w:szCs w:val="18"/>
        </w:rPr>
      </w:pPr>
    </w:p>
    <w:p w:rsidR="00537E04" w:rsidP="00537E04" w:rsidRDefault="00537E04" w14:paraId="03B5BD03" w14:textId="64DAAB3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Identify your coping skills.</w:t>
      </w:r>
    </w:p>
    <w:p w:rsidR="00537E04" w:rsidP="00537E04" w:rsidRDefault="00537E04" w14:paraId="01FA7AB5" w14:textId="721B093E">
      <w:pPr>
        <w:pStyle w:val="ListParagrap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Circle</w:t>
      </w:r>
      <w:r w:rsidR="005D02E8">
        <w:rPr>
          <w:rFonts w:ascii="Garamond" w:hAnsi="Garamond"/>
          <w:i/>
          <w:iCs/>
          <w:sz w:val="24"/>
          <w:szCs w:val="24"/>
        </w:rPr>
        <w:t xml:space="preserve"> or highlight</w:t>
      </w:r>
      <w:r>
        <w:rPr>
          <w:rFonts w:ascii="Garamond" w:hAnsi="Garamond"/>
          <w:i/>
          <w:iCs/>
          <w:sz w:val="24"/>
          <w:szCs w:val="24"/>
        </w:rPr>
        <w:t xml:space="preserve"> at least one strategy for each “type” of coping skill:</w:t>
      </w:r>
    </w:p>
    <w:p w:rsidR="00537E04" w:rsidP="00537E04" w:rsidRDefault="00537E04" w14:paraId="20256BA6" w14:textId="77777777">
      <w:pPr>
        <w:pStyle w:val="ListParagraph"/>
        <w:rPr>
          <w:rFonts w:ascii="Garamond" w:hAnsi="Garamond"/>
          <w:i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97"/>
        <w:gridCol w:w="2547"/>
        <w:gridCol w:w="2491"/>
        <w:gridCol w:w="2535"/>
      </w:tblGrid>
      <w:tr w:rsidR="005D02E8" w:rsidTr="00537E04" w14:paraId="526697C0" w14:textId="77777777">
        <w:trPr>
          <w:trHeight w:val="584"/>
        </w:trPr>
        <w:tc>
          <w:tcPr>
            <w:tcW w:w="2697" w:type="dxa"/>
            <w:shd w:val="clear" w:color="auto" w:fill="FFCCFF"/>
            <w:vAlign w:val="center"/>
          </w:tcPr>
          <w:p w:rsidRPr="00537E04" w:rsidR="00537E04" w:rsidP="00537E04" w:rsidRDefault="00537E04" w14:paraId="0473EDAD" w14:textId="6ABADB1B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CALMING</w:t>
            </w:r>
          </w:p>
        </w:tc>
        <w:tc>
          <w:tcPr>
            <w:tcW w:w="2697" w:type="dxa"/>
            <w:shd w:val="clear" w:color="auto" w:fill="FFCCFF"/>
            <w:vAlign w:val="center"/>
          </w:tcPr>
          <w:p w:rsidRPr="00537E04" w:rsidR="00537E04" w:rsidP="00537E04" w:rsidRDefault="00537E04" w14:paraId="6E71B580" w14:textId="410C4F20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DISTRACTING</w:t>
            </w:r>
          </w:p>
        </w:tc>
        <w:tc>
          <w:tcPr>
            <w:tcW w:w="2698" w:type="dxa"/>
            <w:shd w:val="clear" w:color="auto" w:fill="FFCCFF"/>
            <w:vAlign w:val="center"/>
          </w:tcPr>
          <w:p w:rsidRPr="00537E04" w:rsidR="00537E04" w:rsidP="00537E04" w:rsidRDefault="00537E04" w14:paraId="1B4CDD6C" w14:textId="4F113727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PHYSICAL</w:t>
            </w:r>
          </w:p>
        </w:tc>
        <w:tc>
          <w:tcPr>
            <w:tcW w:w="2698" w:type="dxa"/>
            <w:shd w:val="clear" w:color="auto" w:fill="FFCCFF"/>
            <w:vAlign w:val="center"/>
          </w:tcPr>
          <w:p w:rsidRPr="00537E04" w:rsidR="00537E04" w:rsidP="00537E04" w:rsidRDefault="00537E04" w14:paraId="6ED73DB1" w14:textId="542CDD5C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PROCESSING</w:t>
            </w:r>
          </w:p>
        </w:tc>
      </w:tr>
      <w:tr w:rsidR="00537E04" w:rsidTr="004609A5" w14:paraId="009E00D5" w14:textId="77777777">
        <w:tc>
          <w:tcPr>
            <w:tcW w:w="2697" w:type="dxa"/>
            <w:vAlign w:val="center"/>
          </w:tcPr>
          <w:p w:rsidRPr="007303CA" w:rsidR="00537E04" w:rsidP="004609A5" w:rsidRDefault="00537E04" w14:paraId="44D882AE" w14:textId="3E750CE0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Take a warm or cold bath or shower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411A368F" w14:textId="2DF0A04A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Say positive affirmations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25ABF4A0" w14:textId="7E994800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Squeeze a stress ball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50D46E73" w14:textId="005FE434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Talk to a friend, parent, teacher, or counselor</w:t>
            </w:r>
          </w:p>
        </w:tc>
      </w:tr>
      <w:tr w:rsidR="00537E04" w:rsidTr="004609A5" w14:paraId="32286506" w14:textId="77777777">
        <w:tc>
          <w:tcPr>
            <w:tcW w:w="2697" w:type="dxa"/>
            <w:vAlign w:val="center"/>
          </w:tcPr>
          <w:p w:rsidRPr="007303CA" w:rsidR="00537E04" w:rsidP="004609A5" w:rsidRDefault="00537E04" w14:paraId="489290B1" w14:textId="047327FC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Count backwards from 100 to 0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39C5C1AD" w14:textId="7432837A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Watch your favorite movie or TV show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72A3D3F3" w14:textId="46E0F017">
            <w:pPr>
              <w:pStyle w:val="ListParagraph"/>
              <w:ind w:left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Move your body (go on a walk or a jog, dance, jumping jacks, etc.)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120703C5" w14:textId="652C37CA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Write a poem, song, or short story</w:t>
            </w:r>
          </w:p>
        </w:tc>
      </w:tr>
      <w:tr w:rsidR="00537E04" w:rsidTr="004609A5" w14:paraId="49C950FE" w14:textId="77777777">
        <w:tc>
          <w:tcPr>
            <w:tcW w:w="2697" w:type="dxa"/>
            <w:vAlign w:val="center"/>
          </w:tcPr>
          <w:p w:rsidRPr="007303CA" w:rsidR="00537E04" w:rsidP="004609A5" w:rsidRDefault="00537E04" w14:paraId="52B86375" w14:textId="50D1B0EF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Listen to a guided visualization or meditation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06CC55E6" w14:textId="05A6D7E9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Play a game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68081C96" w14:textId="28268F2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Rip up paper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1A3DA400" w14:textId="605ECFD5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Journal</w:t>
            </w:r>
          </w:p>
        </w:tc>
      </w:tr>
      <w:tr w:rsidR="00537E04" w:rsidTr="004609A5" w14:paraId="76D7EA11" w14:textId="77777777">
        <w:tc>
          <w:tcPr>
            <w:tcW w:w="2697" w:type="dxa"/>
            <w:vAlign w:val="center"/>
          </w:tcPr>
          <w:p w:rsidRPr="007303CA" w:rsidR="00537E04" w:rsidP="004609A5" w:rsidRDefault="00537E04" w14:paraId="4B34F491" w14:textId="1AF270D0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Take a nap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499745C7" w14:textId="11A108C1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Cook or bake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4B5CBABC" w14:textId="1B903672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Create something with your hands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3F74972A" w14:textId="170A1EA8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Write a letter to someone or to yourself</w:t>
            </w:r>
          </w:p>
        </w:tc>
      </w:tr>
      <w:tr w:rsidR="00537E04" w:rsidTr="004609A5" w14:paraId="47F391A8" w14:textId="77777777">
        <w:tc>
          <w:tcPr>
            <w:tcW w:w="2697" w:type="dxa"/>
            <w:vAlign w:val="center"/>
          </w:tcPr>
          <w:p w:rsidRPr="007303CA" w:rsidR="00537E04" w:rsidP="004609A5" w:rsidRDefault="00537E04" w14:paraId="543B76C6" w14:textId="57F6850C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Play with a fidget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084879A7" w14:textId="71E3DE11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Read a book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5F6FA879" w14:textId="6E643F13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Pop bubble wrap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599F1B9F" w14:textId="5BA9B548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Make a list of things you’re grateful for</w:t>
            </w:r>
          </w:p>
        </w:tc>
      </w:tr>
      <w:tr w:rsidR="00537E04" w:rsidTr="004609A5" w14:paraId="0C32D84A" w14:textId="77777777">
        <w:tc>
          <w:tcPr>
            <w:tcW w:w="2697" w:type="dxa"/>
            <w:vAlign w:val="center"/>
          </w:tcPr>
          <w:p w:rsidRPr="007303CA" w:rsidR="00537E04" w:rsidP="004609A5" w:rsidRDefault="00537E04" w14:paraId="6627AD46" w14:textId="2EE70E05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Drink a warm cup of tea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1B2F4F11" w14:textId="72CBF904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Scribble, doodle, color, or draw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00F90397" w14:textId="2B990FA8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Play with a pet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6C0B651C" w14:textId="177D981E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Make a list of goals you have for yourself</w:t>
            </w:r>
          </w:p>
        </w:tc>
      </w:tr>
      <w:tr w:rsidR="00537E04" w:rsidTr="004609A5" w14:paraId="1AF6ACEC" w14:textId="77777777">
        <w:tc>
          <w:tcPr>
            <w:tcW w:w="2697" w:type="dxa"/>
            <w:vAlign w:val="center"/>
          </w:tcPr>
          <w:p w:rsidRPr="007303CA" w:rsidR="00537E04" w:rsidP="004609A5" w:rsidRDefault="00537E04" w14:paraId="15A04A4E" w14:textId="350A4E05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Listen to music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414F4763" w14:textId="484181D4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Clean your room or organize something (a drawer, your closet, your backpack, etc.)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19726B85" w14:textId="141E6E12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Give someone a hug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55939CE4" w14:textId="37B72743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Identify your current feelings and give each one a color</w:t>
            </w:r>
          </w:p>
        </w:tc>
      </w:tr>
      <w:tr w:rsidR="00537E04" w:rsidTr="004609A5" w14:paraId="7B233066" w14:textId="77777777">
        <w:tc>
          <w:tcPr>
            <w:tcW w:w="2697" w:type="dxa"/>
            <w:vAlign w:val="center"/>
          </w:tcPr>
          <w:p w:rsidRPr="007303CA" w:rsidR="00537E04" w:rsidP="004609A5" w:rsidRDefault="00537E04" w14:paraId="58BC05FD" w14:textId="69ED935D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Practice deep breathing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403EB139" w14:textId="0588E7F0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Do a crossword or word-search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4021AA47" w14:textId="091514FD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Stretch and/or yoga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668E4613" w14:textId="2658F0A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Create a list of things you can control</w:t>
            </w:r>
          </w:p>
        </w:tc>
      </w:tr>
      <w:tr w:rsidR="00537E04" w:rsidTr="004609A5" w14:paraId="7FE1BDBB" w14:textId="77777777">
        <w:tc>
          <w:tcPr>
            <w:tcW w:w="2697" w:type="dxa"/>
            <w:vAlign w:val="center"/>
          </w:tcPr>
          <w:p w:rsidRPr="007303CA" w:rsidR="00537E04" w:rsidP="004609A5" w:rsidRDefault="00537E04" w14:paraId="46D9BC8D" w14:textId="108DE995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Listen to white noise (sound machine, no-lyric music, ocean sounds, etc.)</w:t>
            </w:r>
          </w:p>
        </w:tc>
        <w:tc>
          <w:tcPr>
            <w:tcW w:w="2697" w:type="dxa"/>
            <w:vAlign w:val="center"/>
          </w:tcPr>
          <w:p w:rsidRPr="007303CA" w:rsidR="00537E04" w:rsidP="004609A5" w:rsidRDefault="00537E04" w14:paraId="2A235274" w14:textId="514F5D6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Hang out with a friend or family member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537E04" w14:paraId="281EEED4" w14:textId="748CF96C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Progressive muscle relaxation</w:t>
            </w:r>
          </w:p>
        </w:tc>
        <w:tc>
          <w:tcPr>
            <w:tcW w:w="2698" w:type="dxa"/>
            <w:vAlign w:val="center"/>
          </w:tcPr>
          <w:p w:rsidRPr="007303CA" w:rsidR="00537E04" w:rsidP="004609A5" w:rsidRDefault="004609A5" w14:paraId="45BD07D1" w14:textId="6E716A0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7303CA">
              <w:rPr>
                <w:rFonts w:ascii="Garamond" w:hAnsi="Garamond"/>
                <w:sz w:val="24"/>
                <w:szCs w:val="24"/>
              </w:rPr>
              <w:t>Write down negative thoughts and reframe them</w:t>
            </w:r>
          </w:p>
        </w:tc>
      </w:tr>
    </w:tbl>
    <w:p w:rsidR="00537E04" w:rsidP="00537E04" w:rsidRDefault="00537E04" w14:paraId="0AD23A0D" w14:textId="0FFD5EF2">
      <w:pPr>
        <w:pStyle w:val="ListParagraph"/>
        <w:rPr>
          <w:rFonts w:ascii="Garamond" w:hAnsi="Garamond"/>
          <w:i/>
          <w:iCs/>
          <w:sz w:val="24"/>
          <w:szCs w:val="24"/>
        </w:rPr>
      </w:pPr>
    </w:p>
    <w:p w:rsidRPr="004609A5" w:rsidR="004609A5" w:rsidP="00537E04" w:rsidRDefault="004609A5" w14:paraId="063019A6" w14:textId="049D876D">
      <w:pPr>
        <w:pStyle w:val="ListParagraph"/>
        <w:rPr>
          <w:rFonts w:ascii="Garamond" w:hAnsi="Garamond"/>
          <w:i/>
          <w:iCs/>
          <w:sz w:val="24"/>
          <w:szCs w:val="24"/>
        </w:rPr>
      </w:pPr>
      <w:r w:rsidRPr="004609A5">
        <w:rPr>
          <w:rFonts w:ascii="Garamond" w:hAnsi="Garamond"/>
          <w:i/>
          <w:iCs/>
          <w:sz w:val="24"/>
          <w:szCs w:val="24"/>
        </w:rPr>
        <w:t xml:space="preserve">Add your own unique strategies that are not on this list: </w:t>
      </w:r>
    </w:p>
    <w:p w:rsidR="004609A5" w:rsidP="004609A5" w:rsidRDefault="004609A5" w14:paraId="7377FCC2" w14:textId="65E078A2">
      <w:pPr>
        <w:ind w:firstLine="720"/>
      </w:pPr>
      <w:r>
        <w:rPr>
          <w:rFonts w:ascii="Garamond" w:hAnsi="Garamond"/>
          <w:sz w:val="24"/>
          <w:szCs w:val="24"/>
        </w:rPr>
        <w:t>_____________________</w:t>
      </w:r>
      <w:r w:rsidR="007303CA">
        <w:rPr>
          <w:rFonts w:ascii="Garamond" w:hAnsi="Garamond"/>
          <w:sz w:val="24"/>
          <w:szCs w:val="24"/>
        </w:rPr>
        <w:t>___</w:t>
      </w:r>
    </w:p>
    <w:p w:rsidR="007303CA" w:rsidP="007303CA" w:rsidRDefault="007303CA" w14:paraId="2CD98A34" w14:textId="1CA68CF3">
      <w:pPr>
        <w:ind w:firstLine="720"/>
      </w:pPr>
      <w:r>
        <w:t>__________________________</w:t>
      </w:r>
    </w:p>
    <w:p w:rsidR="007303CA" w:rsidP="007303CA" w:rsidRDefault="005D02E8" w14:paraId="3097BC3E" w14:textId="3C79F9C1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5F391E" wp14:editId="6B055F04">
            <wp:simplePos x="0" y="0"/>
            <wp:positionH relativeFrom="margin">
              <wp:posOffset>5135049</wp:posOffset>
            </wp:positionH>
            <wp:positionV relativeFrom="paragraph">
              <wp:posOffset>-165735</wp:posOffset>
            </wp:positionV>
            <wp:extent cx="1945005" cy="1386840"/>
            <wp:effectExtent l="0" t="0" r="0" b="3810"/>
            <wp:wrapSquare wrapText="bothSides"/>
            <wp:docPr id="3" name="Picture 3" descr="Hands Heart One Line Stock Illustration - Download Image Now - Heart Shape,  Hand, Line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s Heart One Line Stock Illustration - Download Image Now - Heart Shape,  Hand, Line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3CA">
        <w:rPr>
          <w:rFonts w:ascii="Garamond" w:hAnsi="Garamond"/>
          <w:sz w:val="24"/>
          <w:szCs w:val="24"/>
        </w:rPr>
        <w:t>________________________</w:t>
      </w:r>
    </w:p>
    <w:p w:rsidR="007303CA" w:rsidP="007303CA" w:rsidRDefault="007303CA" w14:paraId="481D57B6" w14:textId="649CC09A">
      <w:pPr>
        <w:ind w:firstLine="720"/>
      </w:pPr>
      <w:r>
        <w:rPr>
          <w:rFonts w:ascii="Garamond" w:hAnsi="Garamond"/>
          <w:sz w:val="24"/>
          <w:szCs w:val="24"/>
        </w:rPr>
        <w:t>________________________</w:t>
      </w:r>
    </w:p>
    <w:p w:rsidR="007303CA" w:rsidP="007303CA" w:rsidRDefault="007303CA" w14:paraId="2F4276A2" w14:textId="2B022295">
      <w:pPr>
        <w:ind w:firstLine="720"/>
      </w:pPr>
    </w:p>
    <w:p w:rsidR="007303CA" w:rsidP="007303CA" w:rsidRDefault="007303CA" w14:paraId="5A06CF93" w14:textId="7F790E5C"/>
    <w:p w:rsidR="007303CA" w:rsidP="007303CA" w:rsidRDefault="004609A5" w14:paraId="76D71752" w14:textId="314AF94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What are your biggest stressors?</w:t>
      </w:r>
    </w:p>
    <w:p w:rsidR="007303CA" w:rsidP="007303CA" w:rsidRDefault="007303CA" w14:paraId="244ADCEF" w14:textId="69A5277E">
      <w:pPr>
        <w:pStyle w:val="ListParagrap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These can change day to day, but in general, what are your most common sources of stress? Identify any specific challenges or situations, and list them here: </w:t>
      </w:r>
    </w:p>
    <w:p w:rsidR="007303CA" w:rsidP="007303CA" w:rsidRDefault="007303CA" w14:paraId="279007EE" w14:textId="47928471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5B8CF91F" w14:textId="52FCCEB3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4A3DF4ED" w14:textId="13AF9BE8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73484EFB" w14:textId="3D94E205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380AE90C" w14:textId="0399C7DB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504E6FFC" w14:textId="5228D5AA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136D36ED" w14:textId="30DCD23D">
      <w:pPr>
        <w:ind w:firstLine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Now, go back and number your stressors (with “1” being the hardest/most stressful).</w:t>
      </w:r>
    </w:p>
    <w:p w:rsidRPr="007303CA" w:rsidR="007303CA" w:rsidP="007303CA" w:rsidRDefault="007303CA" w14:paraId="227A4322" w14:textId="476E2214">
      <w:pPr>
        <w:rPr>
          <w:rFonts w:ascii="Garamond" w:hAnsi="Garamond"/>
          <w:i/>
          <w:iCs/>
          <w:sz w:val="24"/>
          <w:szCs w:val="24"/>
        </w:rPr>
      </w:pPr>
    </w:p>
    <w:p w:rsidR="007303CA" w:rsidP="007303CA" w:rsidRDefault="007303CA" w14:paraId="671E31FB" w14:textId="40A941A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7303CA">
        <w:rPr>
          <w:rFonts w:ascii="Garamond" w:hAnsi="Garamond"/>
        </w:rPr>
        <w:t>Reflect on your daily routine.</w:t>
      </w:r>
    </w:p>
    <w:p w:rsidRPr="007303CA" w:rsidR="007303CA" w:rsidP="007303CA" w:rsidRDefault="007303CA" w14:paraId="38476D5E" w14:textId="1B797E8E">
      <w:pPr>
        <w:pStyle w:val="ListParagrap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What does your typical day look like after school? Before school? Write down all of your activities here. How much time do you spend doing each?</w:t>
      </w:r>
    </w:p>
    <w:p w:rsidR="007303CA" w:rsidP="007303CA" w:rsidRDefault="007303CA" w14:paraId="4666A8F7" w14:textId="69969D99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6B6CE0D9" w14:textId="7E8258D3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4AFACBDC" w14:textId="170A3AE6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126B8779" w14:textId="2C38B87C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4238EA8C" w14:textId="7ADA854C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1C8AE28A" w14:textId="6572A96C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7303CA" w:rsidP="007303CA" w:rsidRDefault="007303CA" w14:paraId="7FE8F871" w14:textId="123E7A99">
      <w:pPr>
        <w:pStyle w:val="ListParagrap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Now, go back and </w:t>
      </w:r>
      <w:r>
        <w:rPr>
          <w:rFonts w:ascii="Segoe UI Emoji" w:hAnsi="Segoe UI Emoji" w:cs="Segoe UI Emoji"/>
          <w:b/>
          <w:bCs/>
          <w:color w:val="000000"/>
        </w:rPr>
        <w:t>⭐</w:t>
      </w:r>
      <w:r>
        <w:rPr>
          <w:rFonts w:ascii="Garamond" w:hAnsi="Garamond"/>
          <w:i/>
          <w:iCs/>
          <w:sz w:val="24"/>
          <w:szCs w:val="24"/>
        </w:rPr>
        <w:t xml:space="preserve">the activities that are most important to you, make you feel good, and/or reduce your anxiety. Put a </w:t>
      </w:r>
      <w:r w:rsidRPr="007303CA">
        <w:rPr>
          <mc:AlternateContent>
            <mc:Choice Requires="w16se">
              <w:rFonts w:ascii="Garamond" w:hAnsi="Garamond"/>
            </mc:Choice>
            <mc:Fallback>
              <w:rFonts w:ascii="Segoe UI Emoji" w:hAnsi="Segoe UI Emoji" w:eastAsia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Garamond" w:hAnsi="Garamond"/>
          <w:i/>
          <w:iCs/>
          <w:sz w:val="24"/>
          <w:szCs w:val="24"/>
        </w:rPr>
        <w:t xml:space="preserve"> next </w:t>
      </w:r>
      <w:r w:rsidR="00186ADC">
        <w:rPr>
          <w:rFonts w:ascii="Garamond" w:hAnsi="Garamond"/>
          <w:i/>
          <w:iCs/>
          <w:sz w:val="24"/>
          <w:szCs w:val="24"/>
        </w:rPr>
        <w:t>to the things that make you feel bad, increase your stress/anxiety, or waste time (social media scrolling, binging Netflix, engaging in unhealthy behaviors, etc.)</w:t>
      </w:r>
    </w:p>
    <w:p w:rsidR="005D02E8" w:rsidP="007303CA" w:rsidRDefault="005D02E8" w14:paraId="01F208CB" w14:textId="77777777">
      <w:pPr>
        <w:pStyle w:val="ListParagraph"/>
        <w:rPr>
          <w:rFonts w:ascii="Garamond" w:hAnsi="Garamond"/>
          <w:i/>
          <w:iCs/>
          <w:sz w:val="24"/>
          <w:szCs w:val="24"/>
        </w:rPr>
      </w:pPr>
    </w:p>
    <w:p w:rsidR="00186ADC" w:rsidP="007303CA" w:rsidRDefault="00186ADC" w14:paraId="7FF98885" w14:textId="77777777">
      <w:pPr>
        <w:pStyle w:val="ListParagraph"/>
        <w:rPr>
          <w:rFonts w:ascii="Garamond" w:hAnsi="Garamond"/>
          <w:i/>
          <w:iCs/>
          <w:sz w:val="24"/>
          <w:szCs w:val="24"/>
        </w:rPr>
      </w:pPr>
    </w:p>
    <w:p w:rsidR="00186ADC" w:rsidP="00186ADC" w:rsidRDefault="00186ADC" w14:paraId="5BC80DF4" w14:textId="7BE3F09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Create a daily </w:t>
      </w:r>
      <w:r w:rsidRPr="00186ADC">
        <w:rPr>
          <w:rFonts w:ascii="Garamond" w:hAnsi="Garamond"/>
          <w:sz w:val="24"/>
          <w:szCs w:val="24"/>
          <w:highlight w:val="cyan"/>
        </w:rPr>
        <w:t>self-care plan.</w:t>
      </w:r>
    </w:p>
    <w:p w:rsidR="00186ADC" w:rsidP="00186ADC" w:rsidRDefault="00186ADC" w14:paraId="7290B5AD" w14:textId="48E0DF08">
      <w:pPr>
        <w:pStyle w:val="ListParagrap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Daily self check-in questions:</w:t>
      </w:r>
    </w:p>
    <w:p w:rsidR="00186ADC" w:rsidP="00186ADC" w:rsidRDefault="00186ADC" w14:paraId="75D91729" w14:textId="4C23E69F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How am I feeling today – mentally and physically? </w:t>
      </w:r>
    </w:p>
    <w:p w:rsidR="00186ADC" w:rsidP="00186ADC" w:rsidRDefault="00186ADC" w14:paraId="63438EA6" w14:textId="40F07386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What’s taking up my headspace right now?</w:t>
      </w:r>
    </w:p>
    <w:p w:rsidR="00186ADC" w:rsidP="4D49C03F" w:rsidRDefault="00186ADC" w14:paraId="638CBC69" w14:textId="36412821">
      <w:pPr>
        <w:pStyle w:val="ListParagraph"/>
        <w:numPr>
          <w:ilvl w:val="0"/>
          <w:numId w:val="2"/>
        </w:numPr>
        <w:rPr>
          <w:rFonts w:ascii="Garamond" w:hAnsi="Garamond"/>
          <w:i w:val="1"/>
          <w:iCs w:val="1"/>
          <w:sz w:val="24"/>
          <w:szCs w:val="24"/>
        </w:rPr>
      </w:pPr>
      <w:r w:rsidRPr="4D49C03F" w:rsidR="00186ADC">
        <w:rPr>
          <w:rFonts w:ascii="Garamond" w:hAnsi="Garamond"/>
          <w:i w:val="1"/>
          <w:iCs w:val="1"/>
          <w:sz w:val="24"/>
          <w:szCs w:val="24"/>
        </w:rPr>
        <w:t xml:space="preserve">What are some things that </w:t>
      </w:r>
      <w:r w:rsidRPr="4D49C03F" w:rsidR="00186ADC">
        <w:rPr>
          <w:rFonts w:ascii="Garamond" w:hAnsi="Garamond"/>
          <w:i w:val="1"/>
          <w:iCs w:val="1"/>
          <w:sz w:val="24"/>
          <w:szCs w:val="24"/>
        </w:rPr>
        <w:t>I’m</w:t>
      </w:r>
      <w:r w:rsidRPr="4D49C03F" w:rsidR="00186ADC">
        <w:rPr>
          <w:rFonts w:ascii="Garamond" w:hAnsi="Garamond"/>
          <w:i w:val="1"/>
          <w:iCs w:val="1"/>
          <w:sz w:val="24"/>
          <w:szCs w:val="24"/>
        </w:rPr>
        <w:t xml:space="preserve"> feeling </w:t>
      </w:r>
      <w:r w:rsidRPr="4D49C03F" w:rsidR="00186ADC">
        <w:rPr>
          <w:rFonts w:ascii="Garamond" w:hAnsi="Garamond"/>
          <w:i w:val="1"/>
          <w:iCs w:val="1"/>
          <w:sz w:val="24"/>
          <w:szCs w:val="24"/>
        </w:rPr>
        <w:t>stress</w:t>
      </w:r>
      <w:r w:rsidRPr="4D49C03F" w:rsidR="0C279CFC">
        <w:rPr>
          <w:rFonts w:ascii="Garamond" w:hAnsi="Garamond"/>
          <w:i w:val="1"/>
          <w:iCs w:val="1"/>
          <w:sz w:val="24"/>
          <w:szCs w:val="24"/>
        </w:rPr>
        <w:t>ed</w:t>
      </w:r>
      <w:r w:rsidRPr="4D49C03F" w:rsidR="00186ADC">
        <w:rPr>
          <w:rFonts w:ascii="Garamond" w:hAnsi="Garamond"/>
          <w:i w:val="1"/>
          <w:iCs w:val="1"/>
          <w:sz w:val="24"/>
          <w:szCs w:val="24"/>
        </w:rPr>
        <w:t xml:space="preserve"> or anxious about? </w:t>
      </w:r>
    </w:p>
    <w:p w:rsidRPr="00186ADC" w:rsidR="00186ADC" w:rsidP="00186ADC" w:rsidRDefault="00186ADC" w14:paraId="0C2F4D34" w14:textId="3ED9C929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What am I doing to actively manage that stress?</w:t>
      </w:r>
    </w:p>
    <w:p w:rsidR="00186ADC" w:rsidP="00186ADC" w:rsidRDefault="00186ADC" w14:paraId="1CC33A54" w14:textId="67FF416D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What are some things I might need help with? </w:t>
      </w:r>
    </w:p>
    <w:p w:rsidR="00186ADC" w:rsidP="00186ADC" w:rsidRDefault="00186ADC" w14:paraId="467DD9EC" w14:textId="5754A53F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Who can help me? </w:t>
      </w:r>
    </w:p>
    <w:p w:rsidR="00186ADC" w:rsidP="00186ADC" w:rsidRDefault="00186ADC" w14:paraId="65543D72" w14:textId="6024FC1B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Am I able to identify anything today that may be triggering for my anxiety?</w:t>
      </w:r>
    </w:p>
    <w:p w:rsidR="001B58EE" w:rsidP="001B58EE" w:rsidRDefault="001B58EE" w14:paraId="05E876F9" w14:textId="1238CC2F">
      <w:pPr>
        <w:ind w:left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List of hobbies, leisure activities, things you like to do for FUN:</w:t>
      </w:r>
    </w:p>
    <w:p w:rsidR="001B58EE" w:rsidP="001B58EE" w:rsidRDefault="001B58EE" w14:paraId="4FE44E56" w14:textId="663DA1BC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1B58EE" w:rsidP="001B58EE" w:rsidRDefault="001B58EE" w14:paraId="049E0C91" w14:textId="2B1881F0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1B58EE" w:rsidP="001B58EE" w:rsidRDefault="001B58EE" w14:paraId="3E54C98D" w14:textId="6FE7CFB7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Pr="005D02E8" w:rsidR="001B58EE" w:rsidP="001B58EE" w:rsidRDefault="004E4622" w14:paraId="27FDD515" w14:textId="7AADEBC1">
      <w:pPr>
        <w:ind w:left="720"/>
        <w:rPr>
          <w:rFonts w:ascii="Garamond" w:hAnsi="Garamond"/>
          <w:b/>
          <w:bCs/>
          <w:i/>
          <w:iCs/>
          <w:sz w:val="24"/>
          <w:szCs w:val="24"/>
        </w:rPr>
      </w:pPr>
      <w:r w:rsidRPr="005D02E8">
        <w:rPr>
          <w:rFonts w:ascii="Garamond" w:hAnsi="Garamond"/>
          <w:b/>
          <w:bCs/>
          <w:i/>
          <w:iCs/>
          <w:sz w:val="24"/>
          <w:szCs w:val="24"/>
        </w:rPr>
        <w:lastRenderedPageBreak/>
        <w:t>Set a bedtime goal – remember to allow yourself 7-9 hours of sleep!</w:t>
      </w:r>
    </w:p>
    <w:p w:rsidR="004E4622" w:rsidP="004E4622" w:rsidRDefault="004E4622" w14:paraId="7D3A3549" w14:textId="06B12F76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___:____P.M. = _____ hours of sleep</w:t>
      </w:r>
    </w:p>
    <w:p w:rsidRPr="005D02E8" w:rsidR="00654EEB" w:rsidP="004E4622" w:rsidRDefault="00654EEB" w14:paraId="13E57D53" w14:textId="37E3E2E2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5D02E8">
        <w:rPr>
          <w:rFonts w:ascii="Garamond" w:hAnsi="Garamond"/>
          <w:b/>
          <w:bCs/>
          <w:i/>
          <w:iCs/>
          <w:sz w:val="24"/>
          <w:szCs w:val="24"/>
        </w:rPr>
        <w:tab/>
      </w:r>
      <w:r w:rsidRPr="005D02E8">
        <w:rPr>
          <w:rFonts w:ascii="Garamond" w:hAnsi="Garamond"/>
          <w:b/>
          <w:bCs/>
          <w:i/>
          <w:iCs/>
          <w:sz w:val="24"/>
          <w:szCs w:val="24"/>
        </w:rPr>
        <w:t xml:space="preserve">One goal for my </w:t>
      </w:r>
      <w:r w:rsidRPr="005D02E8">
        <w:rPr>
          <w:rFonts w:ascii="Garamond" w:hAnsi="Garamond"/>
          <w:b/>
          <w:bCs/>
          <w:i/>
          <w:iCs/>
          <w:sz w:val="24"/>
          <w:szCs w:val="24"/>
          <w:u w:val="single"/>
        </w:rPr>
        <w:t>physical</w:t>
      </w:r>
      <w:r w:rsidRPr="005D02E8">
        <w:rPr>
          <w:rFonts w:ascii="Garamond" w:hAnsi="Garamond"/>
          <w:b/>
          <w:bCs/>
          <w:i/>
          <w:iCs/>
          <w:sz w:val="24"/>
          <w:szCs w:val="24"/>
        </w:rPr>
        <w:t xml:space="preserve"> health today is: </w:t>
      </w:r>
    </w:p>
    <w:p w:rsidR="00654EEB" w:rsidP="004E4622" w:rsidRDefault="00654EEB" w14:paraId="67BF2C72" w14:textId="2424A4BA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Ex: Wash my face in the morning and evening, go on a 15 minute walk after school, take a shower before bed</w:t>
      </w:r>
    </w:p>
    <w:p w:rsidR="00654EEB" w:rsidP="00654EEB" w:rsidRDefault="00654EEB" w14:paraId="251CEE14" w14:textId="3A62807B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654EEB" w:rsidP="00654EEB" w:rsidRDefault="00654EEB" w14:paraId="61E628AA" w14:textId="388DFE53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Pr="005D02E8" w:rsidR="00654EEB" w:rsidP="00654EEB" w:rsidRDefault="00654EEB" w14:paraId="0ADFA742" w14:textId="4D711D62">
      <w:pPr>
        <w:ind w:firstLine="720"/>
        <w:rPr>
          <w:rFonts w:ascii="Garamond" w:hAnsi="Garamond"/>
          <w:b/>
          <w:bCs/>
          <w:i/>
          <w:iCs/>
          <w:sz w:val="24"/>
          <w:szCs w:val="24"/>
        </w:rPr>
      </w:pPr>
      <w:r w:rsidRPr="005D02E8">
        <w:rPr>
          <w:rFonts w:ascii="Garamond" w:hAnsi="Garamond"/>
          <w:b/>
          <w:bCs/>
          <w:i/>
          <w:iCs/>
          <w:sz w:val="24"/>
          <w:szCs w:val="24"/>
        </w:rPr>
        <w:t xml:space="preserve">One goal for my </w:t>
      </w:r>
      <w:r w:rsidRPr="005D02E8">
        <w:rPr>
          <w:rFonts w:ascii="Garamond" w:hAnsi="Garamond"/>
          <w:b/>
          <w:bCs/>
          <w:i/>
          <w:iCs/>
          <w:sz w:val="24"/>
          <w:szCs w:val="24"/>
          <w:u w:val="single"/>
        </w:rPr>
        <w:t>mental</w:t>
      </w:r>
      <w:r w:rsidRPr="005D02E8">
        <w:rPr>
          <w:rFonts w:ascii="Garamond" w:hAnsi="Garamond"/>
          <w:b/>
          <w:bCs/>
          <w:i/>
          <w:iCs/>
          <w:sz w:val="24"/>
          <w:szCs w:val="24"/>
        </w:rPr>
        <w:t xml:space="preserve"> health today is: </w:t>
      </w:r>
    </w:p>
    <w:p w:rsidR="00654EEB" w:rsidP="00654EEB" w:rsidRDefault="00654EEB" w14:paraId="41203304" w14:textId="13522ACB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 xml:space="preserve">Ex: </w:t>
      </w:r>
      <w:r>
        <w:rPr>
          <w:rFonts w:ascii="Garamond" w:hAnsi="Garamond"/>
          <w:i/>
          <w:iCs/>
          <w:sz w:val="24"/>
          <w:szCs w:val="24"/>
        </w:rPr>
        <w:t>Journal for 15 minutes before bed, take a nap after school, practice one coping skill during school</w:t>
      </w:r>
    </w:p>
    <w:p w:rsidR="00654EEB" w:rsidP="00654EEB" w:rsidRDefault="00654EEB" w14:paraId="0B520875" w14:textId="0804BB31">
      <w:pPr>
        <w:ind w:firstLine="720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</w:t>
      </w:r>
    </w:p>
    <w:p w:rsidR="005D02E8" w:rsidP="005D02E8" w:rsidRDefault="005D02E8" w14:paraId="66AD383F" w14:textId="7187F667">
      <w:pPr>
        <w:ind w:firstLine="720"/>
      </w:pPr>
      <w:r>
        <w:t>___________________________________________________________________________________________</w:t>
      </w:r>
    </w:p>
    <w:p w:rsidR="005D02E8" w:rsidP="00654EEB" w:rsidRDefault="005D02E8" w14:paraId="0C336AF3" w14:textId="2B9AA4B3">
      <w:pPr>
        <w:ind w:firstLine="720"/>
      </w:pPr>
    </w:p>
    <w:p w:rsidR="00654EEB" w:rsidP="00654EEB" w:rsidRDefault="00654EEB" w14:paraId="3490A9F1" w14:textId="71C201B8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54EEB">
        <w:rPr>
          <w:rFonts w:ascii="Garamond" w:hAnsi="Garamond"/>
        </w:rPr>
        <w:t xml:space="preserve">Know your support system. </w:t>
      </w:r>
    </w:p>
    <w:p w:rsidR="00654EEB" w:rsidP="00654EEB" w:rsidRDefault="00654EEB" w14:paraId="3AC8D54C" w14:textId="7A316AD7">
      <w:pPr>
        <w:pStyle w:val="ListParagrap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Using the chart below, list at least 3</w:t>
      </w:r>
      <w:r w:rsidR="00692297">
        <w:rPr>
          <w:rFonts w:ascii="Garamond" w:hAnsi="Garamond"/>
          <w:i/>
          <w:iCs/>
        </w:rPr>
        <w:t xml:space="preserve"> additional</w:t>
      </w:r>
      <w:r>
        <w:rPr>
          <w:rFonts w:ascii="Garamond" w:hAnsi="Garamond"/>
          <w:i/>
          <w:iCs/>
        </w:rPr>
        <w:t xml:space="preserve"> people that can help you when you are feeling stressed, overwhelmed, dysregulated, etc.</w:t>
      </w:r>
    </w:p>
    <w:p w:rsidR="00654EEB" w:rsidP="00654EEB" w:rsidRDefault="00654EEB" w14:paraId="70D240AC" w14:textId="4D07FCCC">
      <w:pPr>
        <w:pStyle w:val="ListParagraph"/>
        <w:rPr>
          <w:rFonts w:ascii="Garamond" w:hAnsi="Garamond"/>
          <w:i/>
          <w:i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09"/>
        <w:gridCol w:w="2422"/>
        <w:gridCol w:w="2433"/>
        <w:gridCol w:w="2806"/>
      </w:tblGrid>
      <w:tr w:rsidRPr="00537E04" w:rsidR="00654EEB" w:rsidTr="00654EEB" w14:paraId="422DDDF4" w14:textId="77777777">
        <w:trPr>
          <w:trHeight w:val="584"/>
        </w:trPr>
        <w:tc>
          <w:tcPr>
            <w:tcW w:w="2494" w:type="dxa"/>
            <w:shd w:val="clear" w:color="auto" w:fill="FFE599" w:themeFill="accent4" w:themeFillTint="66"/>
            <w:vAlign w:val="center"/>
          </w:tcPr>
          <w:p w:rsidRPr="00537E04" w:rsidR="00654EEB" w:rsidP="005F4C18" w:rsidRDefault="00654EEB" w14:paraId="4F16035D" w14:textId="6DB0364F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NAME</w:t>
            </w:r>
          </w:p>
        </w:tc>
        <w:tc>
          <w:tcPr>
            <w:tcW w:w="2490" w:type="dxa"/>
            <w:shd w:val="clear" w:color="auto" w:fill="FFE599" w:themeFill="accent4" w:themeFillTint="66"/>
            <w:vAlign w:val="center"/>
          </w:tcPr>
          <w:p w:rsidRPr="00537E04" w:rsidR="00654EEB" w:rsidP="005F4C18" w:rsidRDefault="00654EEB" w14:paraId="1A8BEC2A" w14:textId="5AA86161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TYPE OF SUPPORT </w:t>
            </w:r>
            <w:r w:rsidRPr="00692297">
              <w:rPr>
                <w:rFonts w:ascii="Berlin Sans FB Demi" w:hAnsi="Berlin Sans FB Demi"/>
                <w:sz w:val="20"/>
                <w:szCs w:val="20"/>
              </w:rPr>
              <w:t>(teacher, parent, counselor,</w:t>
            </w:r>
            <w:r w:rsidRPr="00692297" w:rsidR="00692297">
              <w:rPr>
                <w:rFonts w:ascii="Berlin Sans FB Demi" w:hAnsi="Berlin Sans FB Demi"/>
                <w:sz w:val="20"/>
                <w:szCs w:val="20"/>
              </w:rPr>
              <w:t xml:space="preserve"> friend,</w:t>
            </w:r>
            <w:r w:rsidRPr="00692297">
              <w:rPr>
                <w:rFonts w:ascii="Berlin Sans FB Demi" w:hAnsi="Berlin Sans FB Demi"/>
                <w:sz w:val="20"/>
                <w:szCs w:val="20"/>
              </w:rPr>
              <w:t xml:space="preserve"> etc.)</w:t>
            </w:r>
          </w:p>
        </w:tc>
        <w:tc>
          <w:tcPr>
            <w:tcW w:w="2468" w:type="dxa"/>
            <w:shd w:val="clear" w:color="auto" w:fill="FFE599" w:themeFill="accent4" w:themeFillTint="66"/>
            <w:vAlign w:val="center"/>
          </w:tcPr>
          <w:p w:rsidRPr="00537E04" w:rsidR="00654EEB" w:rsidP="005F4C18" w:rsidRDefault="00654EEB" w14:paraId="04EFD7E2" w14:textId="1FC92174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WHAT THEY CAN HELP ME WITH</w:t>
            </w:r>
          </w:p>
        </w:tc>
        <w:tc>
          <w:tcPr>
            <w:tcW w:w="2618" w:type="dxa"/>
            <w:shd w:val="clear" w:color="auto" w:fill="FFE599" w:themeFill="accent4" w:themeFillTint="66"/>
            <w:vAlign w:val="center"/>
          </w:tcPr>
          <w:p w:rsidRPr="00537E04" w:rsidR="00654EEB" w:rsidP="005F4C18" w:rsidRDefault="00654EEB" w14:paraId="0039BDAA" w14:textId="4BE47D70">
            <w:pPr>
              <w:pStyle w:val="ListParagraph"/>
              <w:ind w:left="0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HOW TO CONTACT/ACCESS THEM</w:t>
            </w:r>
          </w:p>
        </w:tc>
      </w:tr>
      <w:tr w:rsidRPr="007303CA" w:rsidR="00654EEB" w:rsidTr="00654EEB" w14:paraId="3E486CD9" w14:textId="77777777">
        <w:tc>
          <w:tcPr>
            <w:tcW w:w="2494" w:type="dxa"/>
            <w:vAlign w:val="center"/>
          </w:tcPr>
          <w:p w:rsidRPr="007303CA" w:rsidR="00654EEB" w:rsidP="005F4C18" w:rsidRDefault="00654EEB" w14:paraId="74A8A026" w14:textId="575FB0FF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Ms. Smith</w:t>
            </w:r>
          </w:p>
        </w:tc>
        <w:tc>
          <w:tcPr>
            <w:tcW w:w="2490" w:type="dxa"/>
            <w:vAlign w:val="center"/>
          </w:tcPr>
          <w:p w:rsidRPr="007303CA" w:rsidR="00654EEB" w:rsidP="005F4C18" w:rsidRDefault="00654EEB" w14:paraId="0414B71D" w14:textId="55721DB2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School Counselor</w:t>
            </w: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29C176D4" w14:textId="7B6D0608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Anything! Academic, social/emotional, peer conflict, future planning, etc.</w:t>
            </w:r>
          </w:p>
        </w:tc>
        <w:tc>
          <w:tcPr>
            <w:tcW w:w="2618" w:type="dxa"/>
            <w:vAlign w:val="center"/>
          </w:tcPr>
          <w:p w:rsidR="00654EEB" w:rsidP="00654EEB" w:rsidRDefault="00654EEB" w14:paraId="4584717A" w14:textId="31BFC36D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Counseling office, appointment scheduler Google Form, or email -</w:t>
            </w:r>
          </w:p>
          <w:p w:rsidRPr="007303CA" w:rsidR="00654EEB" w:rsidP="00654EEB" w:rsidRDefault="00654EEB" w14:paraId="7DF86BB1" w14:textId="4A387008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cnsmith@olatheschools.org</w:t>
            </w:r>
          </w:p>
        </w:tc>
      </w:tr>
      <w:tr w:rsidRPr="007303CA" w:rsidR="00654EEB" w:rsidTr="00654EEB" w14:paraId="2D611DA2" w14:textId="77777777">
        <w:tc>
          <w:tcPr>
            <w:tcW w:w="2494" w:type="dxa"/>
            <w:vAlign w:val="center"/>
          </w:tcPr>
          <w:p w:rsidRPr="007303CA" w:rsidR="00654EEB" w:rsidP="005F4C18" w:rsidRDefault="00654EEB" w14:paraId="7B848AEF" w14:textId="3D4F499F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Mrs. Rodden</w:t>
            </w:r>
          </w:p>
        </w:tc>
        <w:tc>
          <w:tcPr>
            <w:tcW w:w="2490" w:type="dxa"/>
            <w:vAlign w:val="center"/>
          </w:tcPr>
          <w:p w:rsidRPr="007303CA" w:rsidR="00654EEB" w:rsidP="005F4C18" w:rsidRDefault="00654EEB" w14:paraId="26D2E551" w14:textId="60F894DA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School Counselor</w:t>
            </w: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03B41CE3" w14:textId="5593F897">
            <w:pPr>
              <w:pStyle w:val="ListParagraph"/>
              <w:ind w:left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Anything! Academic, social/emotional, peer conflict, future planning, etc.</w:t>
            </w:r>
          </w:p>
        </w:tc>
        <w:tc>
          <w:tcPr>
            <w:tcW w:w="2618" w:type="dxa"/>
            <w:vAlign w:val="center"/>
          </w:tcPr>
          <w:p w:rsidR="00654EEB" w:rsidP="00654EEB" w:rsidRDefault="00654EEB" w14:paraId="1B3499E4" w14:textId="77777777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Counseling office, appointment scheduler Google Form, or email -</w:t>
            </w:r>
          </w:p>
          <w:p w:rsidRPr="007303CA" w:rsidR="00654EEB" w:rsidP="00654EEB" w:rsidRDefault="00654EEB" w14:paraId="2FC4D661" w14:textId="4C00780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cnsmith@olatheschools.org</w:t>
            </w:r>
          </w:p>
        </w:tc>
      </w:tr>
      <w:tr w:rsidRPr="007303CA" w:rsidR="00654EEB" w:rsidTr="00654EEB" w14:paraId="453F96FE" w14:textId="77777777">
        <w:tc>
          <w:tcPr>
            <w:tcW w:w="2494" w:type="dxa"/>
            <w:vAlign w:val="center"/>
          </w:tcPr>
          <w:p w:rsidR="00654EEB" w:rsidP="005F4C18" w:rsidRDefault="00654EEB" w14:paraId="54388737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2297" w:rsidP="005F4C18" w:rsidRDefault="00692297" w14:paraId="29779683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7303CA" w:rsidR="00692297" w:rsidP="005F4C18" w:rsidRDefault="00692297" w14:paraId="01BA93E4" w14:textId="17A82A9D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Pr="007303CA" w:rsidR="00654EEB" w:rsidP="005F4C18" w:rsidRDefault="00654EEB" w14:paraId="6DC8429B" w14:textId="385AA59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36B017AB" w14:textId="51229FD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Pr="007303CA" w:rsidR="00654EEB" w:rsidP="005F4C18" w:rsidRDefault="00654EEB" w14:paraId="1C88C022" w14:textId="3E1545C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7303CA" w:rsidR="00654EEB" w:rsidTr="00654EEB" w14:paraId="257D0955" w14:textId="77777777">
        <w:tc>
          <w:tcPr>
            <w:tcW w:w="2494" w:type="dxa"/>
            <w:vAlign w:val="center"/>
          </w:tcPr>
          <w:p w:rsidR="00654EEB" w:rsidP="005F4C18" w:rsidRDefault="00654EEB" w14:paraId="09C08ECB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2297" w:rsidP="005F4C18" w:rsidRDefault="00692297" w14:paraId="23DD97B1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7303CA" w:rsidR="00692297" w:rsidP="005F4C18" w:rsidRDefault="00692297" w14:paraId="3390626B" w14:textId="3B32B885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Pr="007303CA" w:rsidR="00654EEB" w:rsidP="005F4C18" w:rsidRDefault="00654EEB" w14:paraId="451C7C09" w14:textId="1855D511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70CF44F3" w14:textId="1D60742E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Pr="007303CA" w:rsidR="00654EEB" w:rsidP="005F4C18" w:rsidRDefault="00654EEB" w14:paraId="5A951CC1" w14:textId="0114FDFD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7303CA" w:rsidR="00654EEB" w:rsidTr="00654EEB" w14:paraId="7830AEB4" w14:textId="77777777">
        <w:tc>
          <w:tcPr>
            <w:tcW w:w="2494" w:type="dxa"/>
            <w:vAlign w:val="center"/>
          </w:tcPr>
          <w:p w:rsidR="00654EEB" w:rsidP="005F4C18" w:rsidRDefault="00654EEB" w14:paraId="36D816A3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2297" w:rsidP="005F4C18" w:rsidRDefault="00692297" w14:paraId="7FB516A7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7303CA" w:rsidR="00692297" w:rsidP="005F4C18" w:rsidRDefault="00692297" w14:paraId="48DBC6F6" w14:textId="1AE93579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Pr="007303CA" w:rsidR="00654EEB" w:rsidP="005F4C18" w:rsidRDefault="00654EEB" w14:paraId="326CB757" w14:textId="6DE3A784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0FC254A2" w14:textId="0C9FEA14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Pr="007303CA" w:rsidR="00654EEB" w:rsidP="005F4C18" w:rsidRDefault="00654EEB" w14:paraId="2D357E07" w14:textId="19EF4E6A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7303CA" w:rsidR="00654EEB" w:rsidTr="00654EEB" w14:paraId="239457ED" w14:textId="77777777">
        <w:tc>
          <w:tcPr>
            <w:tcW w:w="2494" w:type="dxa"/>
            <w:vAlign w:val="center"/>
          </w:tcPr>
          <w:p w:rsidR="00654EEB" w:rsidP="005F4C18" w:rsidRDefault="00654EEB" w14:paraId="7F375AC5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2297" w:rsidP="005F4C18" w:rsidRDefault="00692297" w14:paraId="2EBB3851" w14:textId="77777777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7303CA" w:rsidR="00692297" w:rsidP="005F4C18" w:rsidRDefault="00692297" w14:paraId="7EAB1943" w14:textId="09A23440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Pr="007303CA" w:rsidR="00654EEB" w:rsidP="00654EEB" w:rsidRDefault="00654EEB" w14:paraId="04F51282" w14:textId="4A0D2B24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Pr="007303CA" w:rsidR="00654EEB" w:rsidP="005F4C18" w:rsidRDefault="00654EEB" w14:paraId="48D3BFBF" w14:textId="137D540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Pr="007303CA" w:rsidR="00654EEB" w:rsidP="005F4C18" w:rsidRDefault="00654EEB" w14:paraId="7E6FD6E7" w14:textId="23645A36">
            <w:pPr>
              <w:pStyle w:val="ListParagraph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54EEB" w:rsidP="00654EEB" w:rsidRDefault="00654EEB" w14:paraId="4679F0C1" w14:textId="08ACBD14">
      <w:pPr>
        <w:pStyle w:val="ListParagraph"/>
        <w:rPr>
          <w:rFonts w:ascii="Garamond" w:hAnsi="Garamond"/>
          <w:i/>
          <w:iCs/>
        </w:rPr>
      </w:pPr>
    </w:p>
    <w:p w:rsidR="005D02E8" w:rsidP="005D02E8" w:rsidRDefault="005D02E8" w14:paraId="0A4A42CA" w14:textId="77777777">
      <w:pPr>
        <w:pStyle w:val="ListParagraph"/>
        <w:jc w:val="center"/>
        <w:rPr>
          <w:rFonts w:ascii="Garamond" w:hAnsi="Garamond"/>
          <w:b/>
          <w:bCs/>
          <w:sz w:val="30"/>
          <w:szCs w:val="30"/>
        </w:rPr>
      </w:pPr>
    </w:p>
    <w:p w:rsidR="005D02E8" w:rsidP="005D02E8" w:rsidRDefault="005D02E8" w14:paraId="38384C66" w14:textId="62D7C26A">
      <w:pPr>
        <w:pStyle w:val="ListParagraph"/>
        <w:jc w:val="center"/>
        <w:rPr>
          <w:rFonts w:ascii="Garamond" w:hAnsi="Garamond"/>
          <w:b/>
          <w:bCs/>
          <w:sz w:val="30"/>
          <w:szCs w:val="30"/>
        </w:rPr>
      </w:pPr>
      <w:r w:rsidRPr="005D02E8">
        <w:rPr>
          <w:rFonts w:ascii="Garamond" w:hAnsi="Garamond"/>
          <w:b/>
          <w:bCs/>
          <w:sz w:val="30"/>
          <w:szCs w:val="30"/>
        </w:rPr>
        <w:t xml:space="preserve">“Only when we are brave enough to explore the darkness </w:t>
      </w:r>
    </w:p>
    <w:p w:rsidR="005D02E8" w:rsidP="005D02E8" w:rsidRDefault="005D02E8" w14:paraId="299FA5B4" w14:textId="66B7E77B">
      <w:pPr>
        <w:pStyle w:val="ListParagraph"/>
        <w:jc w:val="center"/>
        <w:rPr>
          <w:rFonts w:ascii="Garamond" w:hAnsi="Garamond"/>
          <w:b/>
          <w:bCs/>
          <w:sz w:val="30"/>
          <w:szCs w:val="30"/>
        </w:rPr>
      </w:pPr>
      <w:r w:rsidRPr="005D02E8">
        <w:rPr>
          <w:rFonts w:ascii="Garamond" w:hAnsi="Garamond"/>
          <w:b/>
          <w:bCs/>
          <w:sz w:val="30"/>
          <w:szCs w:val="30"/>
        </w:rPr>
        <w:t xml:space="preserve">will we discover the infinite power of our light.” </w:t>
      </w:r>
    </w:p>
    <w:p w:rsidRPr="005D02E8" w:rsidR="00692297" w:rsidP="005D02E8" w:rsidRDefault="005D02E8" w14:paraId="65DE5EE3" w14:textId="00666715">
      <w:pPr>
        <w:pStyle w:val="ListParagraph"/>
        <w:jc w:val="center"/>
        <w:rPr>
          <w:rFonts w:ascii="Garamond" w:hAnsi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 xml:space="preserve">- </w:t>
      </w:r>
      <w:r w:rsidRPr="005D02E8">
        <w:rPr>
          <w:rFonts w:ascii="Garamond" w:hAnsi="Garamond"/>
          <w:b/>
          <w:bCs/>
          <w:sz w:val="30"/>
          <w:szCs w:val="30"/>
        </w:rPr>
        <w:t>Bren</w:t>
      </w:r>
      <w:r w:rsidRPr="005D02E8">
        <w:rPr>
          <w:rFonts w:ascii="Garamond" w:hAnsi="Garamond"/>
          <w:b/>
          <w:bCs/>
          <w:sz w:val="30"/>
          <w:szCs w:val="30"/>
        </w:rPr>
        <w:t>é</w:t>
      </w:r>
      <w:r w:rsidRPr="005D02E8">
        <w:rPr>
          <w:rFonts w:ascii="Garamond" w:hAnsi="Garamond"/>
          <w:b/>
          <w:bCs/>
          <w:sz w:val="30"/>
          <w:szCs w:val="30"/>
        </w:rPr>
        <w:t xml:space="preserve"> Brown</w:t>
      </w:r>
    </w:p>
    <w:sectPr w:rsidRPr="005D02E8" w:rsidR="00692297" w:rsidSect="00537E0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2F7C"/>
    <w:multiLevelType w:val="hybridMultilevel"/>
    <w:tmpl w:val="F184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876"/>
    <w:multiLevelType w:val="hybridMultilevel"/>
    <w:tmpl w:val="FAA40384"/>
    <w:lvl w:ilvl="0" w:tplc="FD80AA4E">
      <w:start w:val="4"/>
      <w:numFmt w:val="bullet"/>
      <w:lvlText w:val="-"/>
      <w:lvlJc w:val="left"/>
      <w:pPr>
        <w:ind w:left="1080" w:hanging="360"/>
      </w:pPr>
      <w:rPr>
        <w:rFonts w:hint="default" w:ascii="Garamond" w:hAnsi="Garamond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485273842">
    <w:abstractNumId w:val="0"/>
  </w:num>
  <w:num w:numId="2" w16cid:durableId="14497395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04"/>
    <w:rsid w:val="00186ADC"/>
    <w:rsid w:val="001B58EE"/>
    <w:rsid w:val="004609A5"/>
    <w:rsid w:val="004E4622"/>
    <w:rsid w:val="00537E04"/>
    <w:rsid w:val="005D02E8"/>
    <w:rsid w:val="00654EEB"/>
    <w:rsid w:val="00692297"/>
    <w:rsid w:val="007303CA"/>
    <w:rsid w:val="00A0706C"/>
    <w:rsid w:val="00EB3A01"/>
    <w:rsid w:val="0C279CFC"/>
    <w:rsid w:val="4D49C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12F7"/>
  <w15:chartTrackingRefBased/>
  <w15:docId w15:val="{D661946B-308E-4543-8DDD-292191B3DC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04"/>
    <w:pPr>
      <w:ind w:left="720"/>
      <w:contextualSpacing/>
    </w:pPr>
  </w:style>
  <w:style w:type="table" w:styleId="TableGrid">
    <w:name w:val="Table Grid"/>
    <w:basedOn w:val="TableNormal"/>
    <w:uiPriority w:val="39"/>
    <w:rsid w:val="00537E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Smith</dc:creator>
  <keywords/>
  <dc:description/>
  <lastModifiedBy>Chloe Smith</lastModifiedBy>
  <revision>3</revision>
  <dcterms:created xsi:type="dcterms:W3CDTF">2023-04-05T16:49:00.0000000Z</dcterms:created>
  <dcterms:modified xsi:type="dcterms:W3CDTF">2023-04-06T23:31:11.6324863Z</dcterms:modified>
</coreProperties>
</file>